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56" w:rsidRPr="00476456" w:rsidRDefault="00476456" w:rsidP="004764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76456">
        <w:rPr>
          <w:rFonts w:ascii="Tahoma" w:eastAsia="Times New Roman" w:hAnsi="Tahoma" w:cs="Tahoma"/>
          <w:b/>
          <w:bCs/>
          <w:sz w:val="21"/>
          <w:szCs w:val="2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476456" w:rsidRPr="00476456" w:rsidRDefault="00476456" w:rsidP="004764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76456">
        <w:rPr>
          <w:rFonts w:ascii="Tahoma" w:eastAsia="Times New Roman" w:hAnsi="Tahoma" w:cs="Tahoma"/>
          <w:sz w:val="21"/>
          <w:szCs w:val="21"/>
        </w:rPr>
        <w:t xml:space="preserve">за 2016 отчетный год </w:t>
      </w:r>
    </w:p>
    <w:p w:rsidR="00476456" w:rsidRPr="00476456" w:rsidRDefault="00476456" w:rsidP="00476456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476456">
        <w:rPr>
          <w:rFonts w:ascii="Tahoma" w:eastAsia="Times New Roman" w:hAnsi="Tahoma" w:cs="Tahoma"/>
          <w:sz w:val="21"/>
          <w:szCs w:val="21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76456" w:rsidRPr="00476456" w:rsidTr="00476456">
        <w:tc>
          <w:tcPr>
            <w:tcW w:w="250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 КУЛЬТУРЫ " БИБЛИОТЕКА СЕРГИЕВСКОГО СЕЛЬСКОГО ПОСЕЛЕНИЯ"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, Даниловский р-н, Сергиевская </w:t>
            </w:r>
            <w:proofErr w:type="spell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ст-ца</w:t>
            </w:r>
            <w:proofErr w:type="spellEnd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, УЛ СТЕПНАЯ, 34, +7 (84461) 55241, bibserg80@mail.ru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3404005391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340401001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87277279 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18606444</w:t>
            </w:r>
          </w:p>
        </w:tc>
      </w:tr>
    </w:tbl>
    <w:p w:rsidR="00476456" w:rsidRPr="00476456" w:rsidRDefault="00476456" w:rsidP="004764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76456">
        <w:rPr>
          <w:rFonts w:ascii="Tahoma" w:eastAsia="Times New Roman" w:hAnsi="Tahoma" w:cs="Tahoma"/>
          <w:sz w:val="21"/>
          <w:szCs w:val="21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476456">
        <w:rPr>
          <w:rFonts w:ascii="Tahoma" w:eastAsia="Times New Roman" w:hAnsi="Tahoma" w:cs="Tahoma"/>
          <w:sz w:val="21"/>
          <w:szCs w:val="21"/>
        </w:rPr>
        <w:t>c</w:t>
      </w:r>
      <w:proofErr w:type="spellEnd"/>
      <w:r w:rsidRPr="00476456">
        <w:rPr>
          <w:rFonts w:ascii="Tahoma" w:eastAsia="Times New Roman" w:hAnsi="Tahoma" w:cs="Tahoma"/>
          <w:sz w:val="21"/>
          <w:szCs w:val="21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"/>
        <w:gridCol w:w="5501"/>
        <w:gridCol w:w="3537"/>
      </w:tblGrid>
      <w:tr w:rsidR="00476456" w:rsidRPr="00476456" w:rsidTr="00476456">
        <w:tc>
          <w:tcPr>
            <w:tcW w:w="5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Величина показателя</w:t>
            </w:r>
          </w:p>
        </w:tc>
      </w:tr>
      <w:tr w:rsidR="00476456" w:rsidRPr="00476456" w:rsidTr="00476456">
        <w:tc>
          <w:tcPr>
            <w:tcW w:w="0" w:type="auto"/>
            <w:gridSpan w:val="3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47645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социально ориентированных некоммерческих организаций в отчетном году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38.50000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38.50000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47645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отчетном году контрактов, заключаемых с единственным поставщиком (подрядчиком, исполнителем) </w:t>
            </w:r>
            <w:r w:rsidRPr="00476456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38.50000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gridSpan w:val="3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извещениях</w:t>
            </w:r>
            <w:proofErr w:type="gramEnd"/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Объем закупок, который заказчик осуществил у субъектов малого предпринимательства, социально 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0.00000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476456" w:rsidRPr="00476456" w:rsidTr="00476456">
        <w:tc>
          <w:tcPr>
            <w:tcW w:w="0" w:type="auto"/>
            <w:gridSpan w:val="3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</w:tbl>
    <w:p w:rsidR="00476456" w:rsidRPr="00476456" w:rsidRDefault="00476456" w:rsidP="004764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76456">
        <w:rPr>
          <w:rFonts w:ascii="Tahoma" w:eastAsia="Times New Roman" w:hAnsi="Tahoma" w:cs="Tahoma"/>
          <w:sz w:val="21"/>
          <w:szCs w:val="21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"/>
        <w:gridCol w:w="9099"/>
        <w:gridCol w:w="77"/>
      </w:tblGrid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476456" w:rsidRPr="00476456" w:rsidTr="00476456"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</w:tbl>
    <w:p w:rsidR="00476456" w:rsidRPr="00476456" w:rsidRDefault="00476456" w:rsidP="00476456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476456" w:rsidRPr="00476456" w:rsidTr="00476456">
        <w:tc>
          <w:tcPr>
            <w:tcW w:w="1500" w:type="pct"/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Руководитель</w:t>
            </w: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4764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476456" w:rsidRPr="00476456">
              <w:tc>
                <w:tcPr>
                  <w:tcW w:w="2000" w:type="pct"/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764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764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ГОРИНА ГАЛИНА ВАЛЕНТИНОВНА</w:t>
                  </w:r>
                </w:p>
              </w:tc>
            </w:tr>
            <w:tr w:rsidR="00476456" w:rsidRPr="0047645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764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764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476456" w:rsidRPr="00476456" w:rsidRDefault="00476456" w:rsidP="004764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764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(расшифровка подписи)</w:t>
                  </w:r>
                </w:p>
              </w:tc>
            </w:tr>
          </w:tbl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76456" w:rsidRPr="00476456" w:rsidRDefault="00476456" w:rsidP="0047645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476456" w:rsidRPr="00476456" w:rsidTr="00476456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М.П.</w:t>
            </w:r>
          </w:p>
        </w:tc>
      </w:tr>
      <w:tr w:rsidR="00476456" w:rsidRPr="00476456" w:rsidTr="00476456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76456" w:rsidRPr="00476456" w:rsidRDefault="00476456" w:rsidP="004764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76456">
              <w:rPr>
                <w:rFonts w:ascii="Tahoma" w:eastAsia="Times New Roman" w:hAnsi="Tahoma" w:cs="Tahoma"/>
                <w:sz w:val="21"/>
                <w:szCs w:val="21"/>
              </w:rPr>
              <w:t>«03» марта 17г.</w:t>
            </w:r>
          </w:p>
        </w:tc>
      </w:tr>
    </w:tbl>
    <w:p w:rsidR="00FF6776" w:rsidRDefault="00FF6776"/>
    <w:sectPr w:rsidR="00FF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456"/>
    <w:rsid w:val="00476456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7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47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7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2017-03-03T13:11:00Z</dcterms:created>
  <dcterms:modified xsi:type="dcterms:W3CDTF">2017-03-03T13:11:00Z</dcterms:modified>
</cp:coreProperties>
</file>